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252" w:type="dxa"/>
        <w:tblInd w:w="-232" w:type="dxa"/>
        <w:tblLayout w:type="fixed"/>
        <w:tblLook w:val="04A0" w:firstRow="1" w:lastRow="0" w:firstColumn="1" w:lastColumn="0" w:noHBand="0" w:noVBand="1"/>
      </w:tblPr>
      <w:tblGrid>
        <w:gridCol w:w="5212"/>
        <w:gridCol w:w="5040"/>
      </w:tblGrid>
      <w:tr w:rsidR="00A65FB2" w14:paraId="5A5B1470" w14:textId="77777777" w:rsidTr="00A0082E">
        <w:tc>
          <w:tcPr>
            <w:tcW w:w="10252" w:type="dxa"/>
            <w:gridSpan w:val="2"/>
            <w:tcBorders>
              <w:top w:val="nil"/>
              <w:left w:val="nil"/>
              <w:bottom w:val="thinThickThinSmallGap" w:sz="24" w:space="0" w:color="auto"/>
              <w:right w:val="nil"/>
            </w:tcBorders>
          </w:tcPr>
          <w:p w14:paraId="57650AC5" w14:textId="6E78A867" w:rsidR="00A65FB2" w:rsidRPr="00A0082E" w:rsidRDefault="00A65FB2" w:rsidP="00A0082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0082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A </w:t>
            </w:r>
            <w:r w:rsidR="00A0082E" w:rsidRPr="00A0082E">
              <w:rPr>
                <w:rFonts w:ascii="Comic Sans MS" w:hAnsi="Comic Sans MS"/>
                <w:b/>
                <w:bCs/>
                <w:sz w:val="28"/>
                <w:szCs w:val="28"/>
              </w:rPr>
              <w:t>L</w:t>
            </w:r>
            <w:r w:rsidRPr="00A0082E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ight in the </w:t>
            </w:r>
            <w:r w:rsidR="00A0082E" w:rsidRPr="00A0082E">
              <w:rPr>
                <w:rFonts w:ascii="Comic Sans MS" w:hAnsi="Comic Sans MS"/>
                <w:b/>
                <w:bCs/>
                <w:sz w:val="28"/>
                <w:szCs w:val="28"/>
              </w:rPr>
              <w:t>N</w:t>
            </w:r>
            <w:r w:rsidRPr="00A0082E">
              <w:rPr>
                <w:rFonts w:ascii="Comic Sans MS" w:hAnsi="Comic Sans MS"/>
                <w:b/>
                <w:bCs/>
                <w:sz w:val="28"/>
                <w:szCs w:val="28"/>
              </w:rPr>
              <w:t>ight</w:t>
            </w:r>
          </w:p>
        </w:tc>
      </w:tr>
      <w:tr w:rsidR="00D519F2" w14:paraId="194AA4E9" w14:textId="77777777" w:rsidTr="00A0082E">
        <w:tc>
          <w:tcPr>
            <w:tcW w:w="521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000000" w:themeFill="text1"/>
          </w:tcPr>
          <w:p w14:paraId="1D0EE731" w14:textId="099C584B" w:rsidR="00D400BE" w:rsidRPr="00A0082E" w:rsidRDefault="005E14E9" w:rsidP="00A0082E">
            <w:pPr>
              <w:bidi w:val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A0082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DF3F862" wp14:editId="72097614">
                  <wp:extent cx="3057525" cy="1943002"/>
                  <wp:effectExtent l="0" t="0" r="0" b="635"/>
                  <wp:docPr id="93052670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526705" name="Picture 93052670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39" cy="195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000000" w:themeFill="text1"/>
          </w:tcPr>
          <w:p w14:paraId="5FC81140" w14:textId="3312BB77" w:rsidR="00D400BE" w:rsidRPr="00A0082E" w:rsidRDefault="00F0579E" w:rsidP="00D400B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70AE9839" wp14:editId="75B364C8">
                  <wp:extent cx="2910205" cy="1940039"/>
                  <wp:effectExtent l="0" t="0" r="4445" b="3175"/>
                  <wp:docPr id="351272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272178" name="Picture 35127217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71" cy="194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9F2" w14:paraId="2D39CC81" w14:textId="77777777" w:rsidTr="00A0082E">
        <w:tc>
          <w:tcPr>
            <w:tcW w:w="521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11B46BE9" w14:textId="77777777" w:rsidR="000D1DB5" w:rsidRPr="00A0082E" w:rsidRDefault="00D400BE" w:rsidP="000D1DB5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Dwight was awake very late at nigh</w:t>
            </w:r>
            <w:r w:rsidR="000D1DB5" w:rsidRPr="00A0082E">
              <w:rPr>
                <w:rFonts w:ascii="Comic Sans MS" w:hAnsi="Comic Sans MS"/>
              </w:rPr>
              <w:t xml:space="preserve">t, </w:t>
            </w:r>
          </w:p>
          <w:p w14:paraId="5FA53E42" w14:textId="3BB4D12D" w:rsidR="00D400BE" w:rsidRPr="00A0082E" w:rsidRDefault="000D1DB5" w:rsidP="00A0082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 w:cs="Arial"/>
              </w:rPr>
              <w:t>He wondered why the light was so bright.</w:t>
            </w:r>
          </w:p>
        </w:tc>
        <w:tc>
          <w:tcPr>
            <w:tcW w:w="504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6C39CA0B" w14:textId="5BA991FF" w:rsidR="000D1DB5" w:rsidRPr="00A0082E" w:rsidRDefault="000D1DB5" w:rsidP="000D1DB5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The light came from high, up in the sky.</w:t>
            </w:r>
          </w:p>
          <w:p w14:paraId="61524BFB" w14:textId="7D687143" w:rsidR="00D400BE" w:rsidRPr="00A0082E" w:rsidRDefault="000D1DB5" w:rsidP="000D1DB5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He took a flashlight and went to see why.</w:t>
            </w:r>
          </w:p>
        </w:tc>
      </w:tr>
      <w:tr w:rsidR="00D519F2" w14:paraId="40563B99" w14:textId="77777777" w:rsidTr="00A0082E">
        <w:tc>
          <w:tcPr>
            <w:tcW w:w="521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000000" w:themeFill="text1"/>
          </w:tcPr>
          <w:p w14:paraId="3C7D04B8" w14:textId="517C25A2" w:rsidR="00D400BE" w:rsidRPr="00A0082E" w:rsidRDefault="00D519F2" w:rsidP="00D400B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22BCA5B3" wp14:editId="76AB9568">
                  <wp:extent cx="3114160" cy="1885950"/>
                  <wp:effectExtent l="0" t="0" r="0" b="0"/>
                  <wp:docPr id="21379629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962995" name="Picture 213796299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53" cy="189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000000" w:themeFill="text1"/>
          </w:tcPr>
          <w:p w14:paraId="232AE9C0" w14:textId="4D6B8DEE" w:rsidR="00D400BE" w:rsidRPr="00A0082E" w:rsidRDefault="005350B0" w:rsidP="00D400B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3230D427" wp14:editId="63E8D7CC">
                  <wp:extent cx="2932896" cy="1819275"/>
                  <wp:effectExtent l="0" t="0" r="1270" b="0"/>
                  <wp:docPr id="13914170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417028" name="Picture 13914170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40" cy="183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9F2" w14:paraId="02D5FDD7" w14:textId="77777777" w:rsidTr="00A0082E">
        <w:tc>
          <w:tcPr>
            <w:tcW w:w="5212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7A30F601" w14:textId="27C53716" w:rsidR="000D1DB5" w:rsidRPr="00A0082E" w:rsidRDefault="000D1DB5" w:rsidP="00A0082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"I might see</w:t>
            </w:r>
            <w:r w:rsidR="00597D69" w:rsidRPr="00A0082E">
              <w:rPr>
                <w:rFonts w:ascii="Comic Sans MS" w:hAnsi="Comic Sans MS"/>
              </w:rPr>
              <w:t xml:space="preserve"> something</w:t>
            </w:r>
            <w:r w:rsidRPr="00A0082E">
              <w:rPr>
                <w:rFonts w:ascii="Comic Sans MS" w:hAnsi="Comic Sans MS"/>
              </w:rPr>
              <w:t xml:space="preserve"> from the top of th</w:t>
            </w:r>
            <w:r w:rsidR="00597D69" w:rsidRPr="00A0082E">
              <w:rPr>
                <w:rFonts w:ascii="Comic Sans MS" w:hAnsi="Comic Sans MS"/>
              </w:rPr>
              <w:t>e</w:t>
            </w:r>
            <w:r w:rsidRPr="00A0082E">
              <w:rPr>
                <w:rFonts w:ascii="Comic Sans MS" w:hAnsi="Comic Sans MS"/>
              </w:rPr>
              <w:t xml:space="preserve"> hill,</w:t>
            </w:r>
            <w:r w:rsidR="00A0082E">
              <w:rPr>
                <w:rFonts w:ascii="Comic Sans MS" w:hAnsi="Comic Sans MS"/>
              </w:rPr>
              <w:t xml:space="preserve"> </w:t>
            </w:r>
            <w:r w:rsidRPr="00A0082E">
              <w:rPr>
                <w:rFonts w:ascii="Comic Sans MS" w:hAnsi="Comic Sans MS"/>
              </w:rPr>
              <w:t xml:space="preserve">from the highest spot, oh what a </w:t>
            </w:r>
            <w:r w:rsidR="00A0082E">
              <w:rPr>
                <w:rFonts w:ascii="Comic Sans MS" w:hAnsi="Comic Sans MS"/>
              </w:rPr>
              <w:t>t</w:t>
            </w:r>
            <w:r w:rsidRPr="00A0082E">
              <w:rPr>
                <w:rFonts w:ascii="Comic Sans MS" w:hAnsi="Comic Sans MS"/>
              </w:rPr>
              <w:t>hrill!"</w:t>
            </w:r>
          </w:p>
        </w:tc>
        <w:tc>
          <w:tcPr>
            <w:tcW w:w="504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FFFFF" w:themeFill="background1"/>
          </w:tcPr>
          <w:p w14:paraId="435A8610" w14:textId="771B78A7" w:rsidR="000D1DB5" w:rsidRPr="00A0082E" w:rsidRDefault="000D1DB5" w:rsidP="00A0082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"Look! There it is! Lights so bright in the night.</w:t>
            </w:r>
            <w:r w:rsidR="00A0082E">
              <w:rPr>
                <w:rFonts w:ascii="Comic Sans MS" w:hAnsi="Comic Sans MS"/>
              </w:rPr>
              <w:t xml:space="preserve"> </w:t>
            </w:r>
            <w:r w:rsidRPr="00A0082E">
              <w:rPr>
                <w:rFonts w:ascii="Comic Sans MS" w:hAnsi="Comic Sans MS"/>
              </w:rPr>
              <w:t>A spaceship rocket, what a wonderful sight!"</w:t>
            </w:r>
          </w:p>
        </w:tc>
      </w:tr>
      <w:tr w:rsidR="000D1DB5" w14:paraId="5B2B0CD6" w14:textId="77777777" w:rsidTr="00A0082E">
        <w:tc>
          <w:tcPr>
            <w:tcW w:w="10252" w:type="dxa"/>
            <w:gridSpan w:val="2"/>
            <w:tcBorders>
              <w:top w:val="thinThickThinSmallGap" w:sz="48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000000" w:themeFill="text1"/>
          </w:tcPr>
          <w:p w14:paraId="4F21B509" w14:textId="4D9C67C9" w:rsidR="000D1DB5" w:rsidRPr="00A0082E" w:rsidRDefault="003619FC" w:rsidP="00D400BE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04467027" wp14:editId="207AEE31">
                  <wp:extent cx="6390005" cy="3542338"/>
                  <wp:effectExtent l="0" t="0" r="0" b="1270"/>
                  <wp:docPr id="21135092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509295" name="Picture 211350929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101" cy="357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69" w14:paraId="1D23E835" w14:textId="77777777" w:rsidTr="00A0082E">
        <w:tc>
          <w:tcPr>
            <w:tcW w:w="10252" w:type="dxa"/>
            <w:gridSpan w:val="2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14:paraId="07F6ABA7" w14:textId="6EFEDF3C" w:rsidR="00597D69" w:rsidRPr="00A0082E" w:rsidRDefault="00597D69" w:rsidP="00597D69">
            <w:pPr>
              <w:bidi w:val="0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</w:rPr>
              <w:t>He smiled at the bright lights, high in the sky. "What a perfect sight", he said with a sigh.</w:t>
            </w:r>
          </w:p>
        </w:tc>
      </w:tr>
    </w:tbl>
    <w:p w14:paraId="53BB4E29" w14:textId="0E541778" w:rsidR="001E6815" w:rsidRPr="00A0082E" w:rsidRDefault="00A0082E" w:rsidP="00A0082E">
      <w:pPr>
        <w:bidi w:val="0"/>
        <w:jc w:val="center"/>
        <w:rPr>
          <w:rFonts w:ascii="Comic Sans MS" w:hAnsi="Comic Sans MS"/>
        </w:rPr>
      </w:pPr>
      <w:r w:rsidRPr="00A0082E">
        <w:rPr>
          <w:rFonts w:ascii="Comic Sans MS" w:hAnsi="Comic Sans MS"/>
        </w:rPr>
        <w:lastRenderedPageBreak/>
        <w:t>Word List</w:t>
      </w:r>
    </w:p>
    <w:tbl>
      <w:tblPr>
        <w:tblStyle w:val="TableGrid"/>
        <w:tblW w:w="0" w:type="auto"/>
        <w:tblInd w:w="-232" w:type="dxa"/>
        <w:tblLook w:val="04A0" w:firstRow="1" w:lastRow="0" w:firstColumn="1" w:lastColumn="0" w:noHBand="0" w:noVBand="1"/>
      </w:tblPr>
      <w:tblGrid>
        <w:gridCol w:w="1027"/>
        <w:gridCol w:w="3060"/>
        <w:gridCol w:w="2610"/>
        <w:gridCol w:w="2805"/>
      </w:tblGrid>
      <w:tr w:rsidR="00A0082E" w:rsidRPr="00A0082E" w14:paraId="507F198F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F5782B" w14:textId="363164BF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6C636C" w14:textId="2664ED6F" w:rsidR="00A0082E" w:rsidRPr="00A0082E" w:rsidRDefault="00A0082E" w:rsidP="00AE3A64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3F3FC7E3" wp14:editId="66E7C5DA">
                  <wp:extent cx="450835" cy="676275"/>
                  <wp:effectExtent l="0" t="0" r="6985" b="0"/>
                  <wp:docPr id="108420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20290" name="Picture 10842029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14" cy="69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080F39" w14:textId="22DE1F1A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Dwight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9093B4" w14:textId="2EB88D0E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1DA25A4A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AA992B" w14:textId="1FF2B5C7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2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12DA43" w14:textId="4C0FCFFA" w:rsidR="00A0082E" w:rsidRPr="00A0082E" w:rsidRDefault="00A0082E" w:rsidP="00D12130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31544F3A" wp14:editId="3A8E447F">
                  <wp:extent cx="917575" cy="595273"/>
                  <wp:effectExtent l="0" t="0" r="0" b="0"/>
                  <wp:docPr id="9" name="Picture 7" descr="Nighttim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ghttim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19" cy="60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70B9C0" w14:textId="55B6EE14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night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F5469A" w14:textId="76D52170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39F9B9D9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F1682F" w14:textId="3D344439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3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8BCE1" w14:textId="4CC2B6F3" w:rsidR="00A0082E" w:rsidRPr="00A0082E" w:rsidRDefault="00A0082E" w:rsidP="00EF3205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3818F0FE" wp14:editId="42B1D03B">
                  <wp:extent cx="1115695" cy="557848"/>
                  <wp:effectExtent l="0" t="0" r="8255" b="0"/>
                  <wp:docPr id="11" name="Picture 9" descr="Human Color Vis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uman Color Vis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70" cy="56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08A043" w14:textId="2A58619F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light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E12949" w14:textId="22E2E219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0ABF7415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743D92" w14:textId="192A09A3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4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7C10CE" w14:textId="1C36C019" w:rsidR="00A0082E" w:rsidRPr="00A0082E" w:rsidRDefault="00A0082E" w:rsidP="000C6B8F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525BDD92" wp14:editId="345F2F99">
                  <wp:extent cx="1029970" cy="576784"/>
                  <wp:effectExtent l="0" t="0" r="0" b="0"/>
                  <wp:docPr id="10" name="Picture 8" descr="How fast does light travel? | The spe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fast does light travel? | The spe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37" cy="59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BC04462" w14:textId="6272B90D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bright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04477" w14:textId="3E6DF797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78353894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83A027" w14:textId="7CC07E44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5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1B8531" w14:textId="356AF69C" w:rsidR="00A0082E" w:rsidRPr="00A0082E" w:rsidRDefault="00A0082E" w:rsidP="008C0951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011535F0" wp14:editId="5FEA2375">
                  <wp:extent cx="908050" cy="604266"/>
                  <wp:effectExtent l="0" t="0" r="6350" b="5715"/>
                  <wp:docPr id="13" name="Picture 11" descr="Low To High Sca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w To High Sca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57" cy="61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3FA757" w14:textId="7A8889A7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high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4F6727" w14:textId="2B04BFD2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7ACA15E7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8B3393" w14:textId="7FB8DE8D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6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55C" w14:textId="4BA3DE12" w:rsidR="00A0082E" w:rsidRPr="00A0082E" w:rsidRDefault="00A0082E" w:rsidP="00EC055B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4F59D36E" wp14:editId="165BCD9B">
                  <wp:extent cx="927100" cy="631701"/>
                  <wp:effectExtent l="0" t="0" r="6350" b="0"/>
                  <wp:docPr id="2" name="Picture 1" descr="94,800+ Flashlight Stock Photos, Pictures &amp; Royalty-Free Images - iStock |  Flashlight icon, Flashlight isolated, Spot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4,800+ Flashlight Stock Photos, Pictures &amp; Royalty-Free Images - iStock |  Flashlight icon, Flashlight isolated, Spot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83" cy="65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C97D86" w14:textId="4A79A016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flashlight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5F36E7" w14:textId="444CA7AD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0F15176C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16564A" w14:textId="723EBE22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7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DAAFFA" w14:textId="3F4682D7" w:rsidR="00A0082E" w:rsidRPr="00A0082E" w:rsidRDefault="00A0082E" w:rsidP="001A3D9C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6D5C55AF" wp14:editId="22B6F538">
                  <wp:extent cx="523875" cy="628650"/>
                  <wp:effectExtent l="0" t="0" r="9525" b="0"/>
                  <wp:docPr id="8" name="Picture 6" descr="Shrug Shoulder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hrug Shoulder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38" cy="63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CCDBB0" w14:textId="74BD6973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might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92CED3" w14:textId="2F177413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73C40F6B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EAECCA" w14:textId="6C110261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8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5A2E2A" w14:textId="66F902BD" w:rsidR="00A0082E" w:rsidRPr="00A0082E" w:rsidRDefault="00A0082E" w:rsidP="00A251A2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70C1A378" wp14:editId="6F51F1E0">
                  <wp:extent cx="1268095" cy="691689"/>
                  <wp:effectExtent l="0" t="0" r="8255" b="0"/>
                  <wp:docPr id="12" name="Picture 10" descr="AI 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I 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39" cy="7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F2D982B" w14:textId="736EC4BA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highest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43BD5A" w14:textId="17388AB2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6CDE2B7B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40AC657" w14:textId="63952FF5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9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E7056A" w14:textId="448B034F" w:rsidR="00A0082E" w:rsidRPr="00A0082E" w:rsidRDefault="00A0082E" w:rsidP="00810F0E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3D5A7498" wp14:editId="58ED4D2F">
                  <wp:extent cx="944692" cy="628650"/>
                  <wp:effectExtent l="0" t="0" r="8255" b="0"/>
                  <wp:docPr id="4" name="Picture 3" descr="Causes of Blurry 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uses of Blurry 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3006" cy="64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0F6094" w14:textId="2A2F61DB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sight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873A8D" w14:textId="4D0D01EB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7B93E8D4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2B7BFA" w14:textId="3F9F41E5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10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6D8E0C" w14:textId="4C67CCE0" w:rsidR="00A0082E" w:rsidRPr="00A0082E" w:rsidRDefault="00A0082E" w:rsidP="009D49A3">
            <w:pPr>
              <w:bidi w:val="0"/>
              <w:jc w:val="center"/>
              <w:rPr>
                <w:rFonts w:ascii="Comic Sans MS" w:hAnsi="Comic Sans MS"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529E63D9" wp14:editId="51D1756C">
                  <wp:extent cx="746515" cy="561975"/>
                  <wp:effectExtent l="0" t="0" r="0" b="0"/>
                  <wp:docPr id="1156559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55969" name="Picture 11565596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30" cy="58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AEC57F" w14:textId="57DE05F7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0082E">
              <w:rPr>
                <w:rFonts w:ascii="Comic Sans MS" w:hAnsi="Comic Sans MS"/>
                <w:sz w:val="32"/>
                <w:szCs w:val="32"/>
              </w:rPr>
              <w:t>sigh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F3F894" w14:textId="0DD58DD4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2AF0A349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D3C4DB" w14:textId="74A3D097" w:rsid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11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33D19D" w14:textId="7508FD6C" w:rsidR="00A0082E" w:rsidRPr="00A0082E" w:rsidRDefault="00A0082E" w:rsidP="009D49A3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 w:rsidRPr="00A0082E">
              <w:rPr>
                <w:rFonts w:ascii="Comic Sans MS" w:hAnsi="Comic Sans MS"/>
                <w:noProof/>
              </w:rPr>
              <w:drawing>
                <wp:inline distT="0" distB="0" distL="0" distR="0" wp14:anchorId="74EF18BC" wp14:editId="1394D1EC">
                  <wp:extent cx="828791" cy="676369"/>
                  <wp:effectExtent l="0" t="0" r="9525" b="0"/>
                  <wp:docPr id="1085204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20461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91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FD3587" w14:textId="08918614" w:rsidR="00A0082E" w:rsidRPr="00A0082E" w:rsidRDefault="00A0082E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awake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FB2614" w14:textId="77777777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  <w:tr w:rsidR="00A0082E" w:rsidRPr="00A0082E" w14:paraId="2806FBD5" w14:textId="77777777" w:rsidTr="00A0082E">
        <w:tc>
          <w:tcPr>
            <w:tcW w:w="10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68DC6D" w14:textId="722C8B33" w:rsidR="00A0082E" w:rsidRDefault="00A0082E" w:rsidP="00A0082E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12</w:t>
            </w:r>
          </w:p>
        </w:tc>
        <w:tc>
          <w:tcPr>
            <w:tcW w:w="30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DD0C4E" w14:textId="66386EC8" w:rsidR="00A0082E" w:rsidRPr="00A0082E" w:rsidRDefault="008D4386" w:rsidP="009D49A3">
            <w:pPr>
              <w:bidi w:val="0"/>
              <w:jc w:val="center"/>
              <w:rPr>
                <w:rFonts w:ascii="Comic Sans MS" w:hAnsi="Comic Sans MS"/>
                <w:noProof/>
              </w:rPr>
            </w:pPr>
            <w:r w:rsidRPr="008D4386">
              <w:rPr>
                <w:rFonts w:ascii="Comic Sans MS" w:hAnsi="Comic Sans MS"/>
                <w:noProof/>
              </w:rPr>
              <w:drawing>
                <wp:inline distT="0" distB="0" distL="0" distR="0" wp14:anchorId="1DFED3D0" wp14:editId="3BB28A55">
                  <wp:extent cx="657225" cy="600075"/>
                  <wp:effectExtent l="0" t="0" r="9525" b="9525"/>
                  <wp:docPr id="10284653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6531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8" cy="60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2DC37C" w14:textId="27F6E7DC" w:rsidR="00A0082E" w:rsidRPr="00A0082E" w:rsidRDefault="008D4386" w:rsidP="00A0082E">
            <w:pPr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smiled</w:t>
            </w:r>
          </w:p>
        </w:tc>
        <w:tc>
          <w:tcPr>
            <w:tcW w:w="2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B139E6" w14:textId="77777777" w:rsidR="00A0082E" w:rsidRPr="00A0082E" w:rsidRDefault="00A0082E" w:rsidP="008D058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229F71C0" w14:textId="77777777" w:rsidR="00A0082E" w:rsidRDefault="00A65FB2" w:rsidP="00D400BE">
      <w:pPr>
        <w:bidi w:val="0"/>
        <w:rPr>
          <w:rFonts w:ascii="Comic Sans MS" w:hAnsi="Comic Sans MS"/>
        </w:rPr>
      </w:pPr>
      <w:r w:rsidRPr="00A0082E">
        <w:rPr>
          <w:rFonts w:ascii="Comic Sans MS" w:hAnsi="Comic Sans MS"/>
        </w:rPr>
        <w:t xml:space="preserve"> </w:t>
      </w:r>
    </w:p>
    <w:p w14:paraId="492CB9C4" w14:textId="4A16545D" w:rsidR="00D400BE" w:rsidRDefault="00A65FB2" w:rsidP="00A0082E">
      <w:pPr>
        <w:bidi w:val="0"/>
      </w:pPr>
      <w:r w:rsidRPr="00A0082E">
        <w:rPr>
          <w:rFonts w:ascii="Comic Sans MS" w:hAnsi="Comic Sans MS"/>
        </w:rPr>
        <w:t>Online game</w:t>
      </w:r>
      <w:r w:rsidR="00DC085C">
        <w:rPr>
          <w:rFonts w:ascii="Comic Sans MS" w:hAnsi="Comic Sans MS"/>
        </w:rPr>
        <w:t>s</w:t>
      </w:r>
      <w:r w:rsidRPr="00A0082E">
        <w:rPr>
          <w:rFonts w:ascii="Comic Sans MS" w:hAnsi="Comic Sans MS"/>
        </w:rPr>
        <w:t xml:space="preserve">: </w:t>
      </w:r>
      <w:r w:rsidR="00036007">
        <w:rPr>
          <w:rFonts w:ascii="Comic Sans MS" w:hAnsi="Comic Sans MS"/>
        </w:rPr>
        <w:t xml:space="preserve"> </w:t>
      </w:r>
      <w:r w:rsidR="00DC085C">
        <w:rPr>
          <w:rFonts w:ascii="Comic Sans MS" w:hAnsi="Comic Sans MS"/>
        </w:rPr>
        <w:tab/>
      </w:r>
      <w:hyperlink r:id="rId23" w:history="1">
        <w:r w:rsidR="00DC085C" w:rsidRPr="009323DC">
          <w:rPr>
            <w:rStyle w:val="Hyperlink"/>
            <w:rFonts w:ascii="Comic Sans MS" w:hAnsi="Comic Sans MS"/>
          </w:rPr>
          <w:t>https://wordwall.net/resource/111727668</w:t>
        </w:r>
      </w:hyperlink>
      <w:r>
        <w:t xml:space="preserve"> </w:t>
      </w:r>
    </w:p>
    <w:p w14:paraId="6EE07C90" w14:textId="7BB06808" w:rsidR="00DC085C" w:rsidRDefault="00DC085C" w:rsidP="00DC085C">
      <w:pPr>
        <w:bidi w:val="0"/>
        <w:rPr>
          <w:rFonts w:ascii="Comic Sans MS" w:hAnsi="Comic Sans MS"/>
        </w:rPr>
      </w:pPr>
      <w:r>
        <w:tab/>
      </w:r>
      <w:r w:rsidRPr="00DC085C">
        <w:rPr>
          <w:rFonts w:ascii="Comic Sans MS" w:hAnsi="Comic Sans MS"/>
        </w:rPr>
        <w:tab/>
      </w:r>
      <w:r w:rsidRPr="00DC085C">
        <w:rPr>
          <w:rFonts w:ascii="Comic Sans MS" w:hAnsi="Comic Sans MS"/>
        </w:rPr>
        <w:tab/>
      </w:r>
      <w:hyperlink r:id="rId24" w:history="1">
        <w:r w:rsidRPr="00DC085C">
          <w:rPr>
            <w:rStyle w:val="Hyperlink"/>
            <w:rFonts w:ascii="Comic Sans MS" w:hAnsi="Comic Sans MS"/>
          </w:rPr>
          <w:t>https://wordwall.net/resource/112145471</w:t>
        </w:r>
      </w:hyperlink>
      <w:r w:rsidRPr="00DC085C">
        <w:rPr>
          <w:rFonts w:ascii="Comic Sans MS" w:hAnsi="Comic Sans MS"/>
        </w:rPr>
        <w:t xml:space="preserve"> </w:t>
      </w:r>
    </w:p>
    <w:p w14:paraId="289D880B" w14:textId="77777777" w:rsidR="00886034" w:rsidRDefault="00886034" w:rsidP="00886034">
      <w:pPr>
        <w:bidi w:val="0"/>
        <w:rPr>
          <w:rFonts w:ascii="Comic Sans MS" w:hAnsi="Comic Sans MS"/>
        </w:rPr>
      </w:pPr>
    </w:p>
    <w:p w14:paraId="07B53AA2" w14:textId="77777777" w:rsidR="00886034" w:rsidRDefault="00886034" w:rsidP="00886034">
      <w:pPr>
        <w:bidi w:val="0"/>
        <w:rPr>
          <w:rFonts w:ascii="Comic Sans MS" w:hAnsi="Comic Sans MS"/>
        </w:rPr>
        <w:sectPr w:rsidR="00886034" w:rsidSect="00A0082E">
          <w:headerReference w:type="default" r:id="rId25"/>
          <w:pgSz w:w="11906" w:h="16838"/>
          <w:pgMar w:top="720" w:right="1166" w:bottom="720" w:left="1440" w:header="144" w:footer="144" w:gutter="0"/>
          <w:cols w:space="708"/>
          <w:bidi/>
          <w:rtlGutter/>
          <w:docGrid w:linePitch="360"/>
        </w:sectPr>
      </w:pPr>
    </w:p>
    <w:p w14:paraId="16DCA75F" w14:textId="37A23CC7" w:rsidR="00886034" w:rsidRPr="00886034" w:rsidRDefault="00886034" w:rsidP="00886034">
      <w:pPr>
        <w:bidi w:val="0"/>
        <w:spacing w:after="0"/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279C7" wp14:editId="0ABE734A">
                <wp:simplePos x="0" y="0"/>
                <wp:positionH relativeFrom="column">
                  <wp:posOffset>-114300</wp:posOffset>
                </wp:positionH>
                <wp:positionV relativeFrom="paragraph">
                  <wp:posOffset>-83185</wp:posOffset>
                </wp:positionV>
                <wp:extent cx="10163175" cy="6648450"/>
                <wp:effectExtent l="38100" t="38100" r="47625" b="38100"/>
                <wp:wrapNone/>
                <wp:docPr id="36998507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3175" cy="6648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1F68D" id="Rectangle 1" o:spid="_x0000_s1026" style="position:absolute;margin-left:-9pt;margin-top:-6.55pt;width:800.25pt;height:5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eAjAIAAJIFAAAOAAAAZHJzL2Uyb0RvYy54bWysVEtv2zAMvg/YfxB0Xx1neXRBnSJo0WFA&#10;1wZrh55VWaoFSKImKXGyXz9Kdpyg63YYdrElkfxIfnxcXO6MJlvhgwJb0fJsRImwHGplXyr6/fHm&#10;wzklITJbMw1WVHQvAr1cvn930bqFGEMDuhaeIIgNi9ZVtInRLYoi8EYYFs7ACYtCCd6wiFf/UtSe&#10;tYhudDEejWZFC752HrgIAV+vOyFdZnwpBY/3UgYRia4oxhbz1+fvc/oWywu2ePHMNYr3YbB/iMIw&#10;ZdHpAHXNIiMbr36DMop7CCDjGQdTgJSKi5wDZlOOXmXz0DAnci5ITnADTeH/wfK77YNbe6ShdWER&#10;8Jiy2Elv0h/jI7tM1n4gS+wi4fhYjsrZx3I+pYSjcDabnE+mmc/iaO98iJ8FGJIOFfVYjswS296G&#10;iD5R9aCS3Fm4UVrnkmhL2orOZ1jjbBFAqzpJk17uDnGlPdkyrCvjXNg4zXp6Y75C3b3PpyO07twM&#10;JtnpCRqGoC0+HtPPp7jXIrnS9puQRNWY8LgLJHXma99lJ2pYLTrX5R9dZ8CELDGZAbsHeBu7y6DX&#10;T6YiN/Zg3DP0N+PBInsGGwdjoyz4tzLTsey5k53+gaSOmsTSM9T7tSceurEKjt8oLPQtC3HNPM4R&#10;ThzuhniPH6kBCwr9iZIG/M+33pM+tjdKKWlxLisafmyYF5ToLxYb/1M5maRBzpfJdD7Giz+VPJ9K&#10;7MZcAbZIiVvI8XxM+lEfjtKDecIVskpeUcQsR98V5dEfLlex2xe4hLhYrbIaDq9j8dY+OJ7AE6up&#10;kR93T8y7vtsjTsodHGaYLV41faebLC2sNhGkyhNx5LXnGwc/92y/pNJmOb1nreMqXf4CAAD//wMA&#10;UEsDBBQABgAIAAAAIQCXWgND4QAAAA0BAAAPAAAAZHJzL2Rvd25yZXYueG1sTI/NTsMwEITvSLyD&#10;tUjcWudHRSHEqQAJLlRCLa24OskSh8brKHbb8PZsTnCb1Y5mvinWk+3FGUffOVIQLyMQSLVrOmoV&#10;7D9eFhkIHzQ1uneECn7Qw7q8vip03rgLbfG8C63gEPK5VmBCGHIpfW3Qar90AxL/vtxodeBzbGUz&#10;6guH214mUXQnre6IG4we8NlgfdydLJcc3r/3r9XbZ+KOwSSt2xw2T7VStzfT4wOIgFP4M8OMz+hQ&#10;MlPlTtR40StYxBlvCbNIYxCzY5UlKxAVqyhN70GWhfy/ovwFAAD//wMAUEsBAi0AFAAGAAgAAAAh&#10;ALaDOJL+AAAA4QEAABMAAAAAAAAAAAAAAAAAAAAAAFtDb250ZW50X1R5cGVzXS54bWxQSwECLQAU&#10;AAYACAAAACEAOP0h/9YAAACUAQAACwAAAAAAAAAAAAAAAAAvAQAAX3JlbHMvLnJlbHNQSwECLQAU&#10;AAYACAAAACEAVrKHgIwCAACSBQAADgAAAAAAAAAAAAAAAAAuAgAAZHJzL2Uyb0RvYy54bWxQSwEC&#10;LQAUAAYACAAAACEAl1oDQ+EAAAANAQAADwAAAAAAAAAAAAAAAADmBAAAZHJzL2Rvd25yZXYueG1s&#10;UEsFBgAAAAAEAAQA8wAAAPQFAAAAAA==&#10;" filled="f" strokecolor="#77206d [2408]" strokeweight="6pt"/>
            </w:pict>
          </mc:Fallback>
        </mc:AlternateContent>
      </w:r>
      <w:r w:rsidRPr="00886034">
        <w:rPr>
          <w:rFonts w:ascii="Comic Sans MS" w:hAnsi="Comic Sans MS"/>
          <w:sz w:val="48"/>
          <w:szCs w:val="48"/>
        </w:rPr>
        <w:t>Word Sort</w:t>
      </w:r>
    </w:p>
    <w:p w14:paraId="3F1AF1A6" w14:textId="5BBF3895" w:rsidR="00886034" w:rsidRPr="000C33E0" w:rsidRDefault="00886034" w:rsidP="00886034">
      <w:pPr>
        <w:bidi w:val="0"/>
        <w:jc w:val="center"/>
        <w:rPr>
          <w:rFonts w:ascii="Comic Sans MS" w:hAnsi="Comic Sans MS"/>
          <w:sz w:val="28"/>
          <w:szCs w:val="28"/>
        </w:rPr>
      </w:pPr>
      <w:r w:rsidRPr="000C33E0">
        <w:rPr>
          <w:rFonts w:ascii="Comic Sans MS" w:hAnsi="Comic Sans MS"/>
          <w:sz w:val="28"/>
          <w:szCs w:val="28"/>
        </w:rPr>
        <w:t>Spellings of the sound ( ī ) we have learned</w:t>
      </w:r>
    </w:p>
    <w:p w14:paraId="57E0544E" w14:textId="77777777" w:rsidR="00886034" w:rsidRDefault="00886034" w:rsidP="00886034">
      <w:pPr>
        <w:bidi w:val="0"/>
        <w:jc w:val="center"/>
        <w:rPr>
          <w:rFonts w:ascii="Comic Sans MS" w:hAnsi="Comic Sans MS"/>
        </w:rPr>
      </w:pPr>
    </w:p>
    <w:p w14:paraId="647F5966" w14:textId="354F56FA" w:rsidR="00886034" w:rsidRDefault="00886034" w:rsidP="00886034">
      <w:pPr>
        <w:bidi w:val="0"/>
        <w:jc w:val="center"/>
        <w:rPr>
          <w:rFonts w:ascii="Comic Sans MS" w:hAnsi="Comic Sans MS"/>
        </w:rPr>
      </w:pPr>
      <w:r w:rsidRPr="00886034">
        <w:rPr>
          <w:rFonts w:ascii="Comic Sans MS" w:hAnsi="Comic Sans MS"/>
        </w:rPr>
        <w:drawing>
          <wp:inline distT="0" distB="0" distL="0" distR="0" wp14:anchorId="3FC888AA" wp14:editId="5E67F328">
            <wp:extent cx="10048875" cy="4648200"/>
            <wp:effectExtent l="0" t="0" r="9525" b="0"/>
            <wp:docPr id="2026186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866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7635" w14:textId="2A740045" w:rsidR="00886034" w:rsidRDefault="00886034" w:rsidP="00886034">
      <w:pPr>
        <w:bidi w:val="0"/>
        <w:jc w:val="center"/>
        <w:rPr>
          <w:rFonts w:ascii="Comic Sans MS" w:hAnsi="Comic Sans MS"/>
        </w:rPr>
      </w:pPr>
      <w:r w:rsidRPr="00886034">
        <w:rPr>
          <w:rFonts w:ascii="Comic Sans MS" w:hAnsi="Comic Sans MS"/>
        </w:rPr>
        <w:lastRenderedPageBreak/>
        <w:drawing>
          <wp:inline distT="0" distB="0" distL="0" distR="0" wp14:anchorId="3F3B1B7A" wp14:editId="23ABE6EF">
            <wp:extent cx="8572500" cy="2762250"/>
            <wp:effectExtent l="0" t="0" r="0" b="0"/>
            <wp:docPr id="1744805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0588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3704" cy="276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71B9" w14:textId="77777777" w:rsidR="00886034" w:rsidRDefault="00886034" w:rsidP="00886034">
      <w:pPr>
        <w:bidi w:val="0"/>
        <w:jc w:val="center"/>
        <w:rPr>
          <w:rFonts w:ascii="Comic Sans MS" w:hAnsi="Comic Sans MS"/>
        </w:rPr>
      </w:pPr>
    </w:p>
    <w:p w14:paraId="7B0C779E" w14:textId="0B021EA5" w:rsidR="00886034" w:rsidRDefault="00886034" w:rsidP="00886034">
      <w:pPr>
        <w:bidi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Cut up the words cards. Learner reads them aloud and places them in the right category</w:t>
      </w:r>
      <w:r w:rsidR="000C33E0">
        <w:rPr>
          <w:rFonts w:ascii="Comic Sans MS" w:hAnsi="Comic Sans MS"/>
        </w:rPr>
        <w:t xml:space="preserve"> (and discusses meaning).</w:t>
      </w:r>
    </w:p>
    <w:p w14:paraId="22A18069" w14:textId="10446733" w:rsidR="00886034" w:rsidRDefault="000C33E0" w:rsidP="00886034">
      <w:pPr>
        <w:bidi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Bonus question: </w:t>
      </w:r>
      <w:r w:rsidR="00886034">
        <w:rPr>
          <w:rFonts w:ascii="Comic Sans MS" w:hAnsi="Comic Sans MS"/>
        </w:rPr>
        <w:t>Do you know another way to write the sound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( ī )</w:t>
      </w:r>
      <w:r w:rsidR="00886034">
        <w:rPr>
          <w:rFonts w:ascii="Comic Sans MS" w:hAnsi="Comic Sans MS"/>
        </w:rPr>
        <w:t>?</w:t>
      </w:r>
    </w:p>
    <w:p w14:paraId="088C25E1" w14:textId="77777777" w:rsidR="000C33E0" w:rsidRDefault="00886034" w:rsidP="00886034">
      <w:pPr>
        <w:bidi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Usually, -y makes the sound </w:t>
      </w:r>
      <w:r>
        <w:rPr>
          <w:rFonts w:ascii="Comic Sans MS" w:hAnsi="Comic Sans MS"/>
        </w:rPr>
        <w:t xml:space="preserve"> ( ī )</w:t>
      </w:r>
      <w:r>
        <w:rPr>
          <w:rFonts w:ascii="Comic Sans MS" w:hAnsi="Comic Sans MS"/>
        </w:rPr>
        <w:t xml:space="preserve"> at the end of one-syllable words (by, cry, my, dry, spy etc.)</w:t>
      </w:r>
      <w:r w:rsidR="000C33E0">
        <w:rPr>
          <w:rFonts w:ascii="Comic Sans MS" w:hAnsi="Comic Sans MS"/>
        </w:rPr>
        <w:t xml:space="preserve"> </w:t>
      </w:r>
    </w:p>
    <w:p w14:paraId="4FE89E50" w14:textId="56835CCE" w:rsidR="000C33E0" w:rsidRDefault="000C33E0" w:rsidP="000C33E0">
      <w:pPr>
        <w:bidi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and the sound ( ē ) at the end of words with more than one syllable (happy, baby, pretty, candy, silly, etc.)</w:t>
      </w:r>
      <w:r w:rsidR="00886034">
        <w:rPr>
          <w:rFonts w:ascii="Comic Sans MS" w:hAnsi="Comic Sans MS"/>
        </w:rPr>
        <w:t xml:space="preserve">. </w:t>
      </w:r>
    </w:p>
    <w:p w14:paraId="062864CA" w14:textId="71F49AEE" w:rsidR="00886034" w:rsidRPr="00DC085C" w:rsidRDefault="00886034" w:rsidP="000C33E0">
      <w:pPr>
        <w:bidi w:val="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Here we have some exceptions to that pattern: </w:t>
      </w:r>
      <w:r w:rsidR="000C33E0">
        <w:rPr>
          <w:rFonts w:ascii="Comic Sans MS" w:hAnsi="Comic Sans MS"/>
        </w:rPr>
        <w:t>rely, deny, supply, apply, deny.</w:t>
      </w:r>
    </w:p>
    <w:sectPr w:rsidR="00886034" w:rsidRPr="00DC085C" w:rsidSect="00886034">
      <w:pgSz w:w="16838" w:h="11906" w:orient="landscape"/>
      <w:pgMar w:top="1166" w:right="720" w:bottom="1440" w:left="720" w:header="144" w:footer="14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DEA07" w14:textId="77777777" w:rsidR="00FF113B" w:rsidRDefault="00FF113B" w:rsidP="00A0082E">
      <w:pPr>
        <w:spacing w:after="0" w:line="240" w:lineRule="auto"/>
      </w:pPr>
      <w:r>
        <w:separator/>
      </w:r>
    </w:p>
  </w:endnote>
  <w:endnote w:type="continuationSeparator" w:id="0">
    <w:p w14:paraId="4B985FA1" w14:textId="77777777" w:rsidR="00FF113B" w:rsidRDefault="00FF113B" w:rsidP="00A0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17FA" w14:textId="77777777" w:rsidR="00FF113B" w:rsidRDefault="00FF113B" w:rsidP="00A0082E">
      <w:pPr>
        <w:spacing w:after="0" w:line="240" w:lineRule="auto"/>
      </w:pPr>
      <w:r>
        <w:separator/>
      </w:r>
    </w:p>
  </w:footnote>
  <w:footnote w:type="continuationSeparator" w:id="0">
    <w:p w14:paraId="517190BD" w14:textId="77777777" w:rsidR="00FF113B" w:rsidRDefault="00FF113B" w:rsidP="00A0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3F40D" w14:textId="24E4657B" w:rsidR="00A0082E" w:rsidRDefault="00A0082E" w:rsidP="00A0082E">
    <w:pPr>
      <w:pStyle w:val="Header"/>
      <w:jc w:val="center"/>
    </w:pPr>
    <w:r>
      <w:rPr>
        <w:rFonts w:ascii="Comic Sans MS" w:hAnsi="Comic Sans MS"/>
      </w:rPr>
      <w:t>L</w:t>
    </w:r>
    <w:r w:rsidRPr="00A0082E">
      <w:rPr>
        <w:rFonts w:ascii="Comic Sans MS" w:hAnsi="Comic Sans MS"/>
      </w:rPr>
      <w:t>esson 57, target letters igh</w:t>
    </w:r>
    <w:r>
      <w:rPr>
        <w:rFonts w:ascii="Comic Sans MS" w:hAnsi="Comic Sans MS"/>
      </w:rPr>
      <w:t xml:space="preserve">                                                         </w:t>
    </w:r>
    <w:r w:rsidRPr="00A0082E">
      <w:rPr>
        <w:rFonts w:ascii="Comic Sans MS" w:hAnsi="Comic Sans MS"/>
      </w:rPr>
      <w:t xml:space="preserve"> by Miriam Scott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0BE"/>
    <w:rsid w:val="00036007"/>
    <w:rsid w:val="000703D8"/>
    <w:rsid w:val="000C33E0"/>
    <w:rsid w:val="000C6B8F"/>
    <w:rsid w:val="000D1DB5"/>
    <w:rsid w:val="000E75F2"/>
    <w:rsid w:val="000F7C3A"/>
    <w:rsid w:val="00195A98"/>
    <w:rsid w:val="001A3D9C"/>
    <w:rsid w:val="001C7444"/>
    <w:rsid w:val="001E6815"/>
    <w:rsid w:val="001F587A"/>
    <w:rsid w:val="002225CA"/>
    <w:rsid w:val="00257526"/>
    <w:rsid w:val="00321C87"/>
    <w:rsid w:val="003619FC"/>
    <w:rsid w:val="003A72EE"/>
    <w:rsid w:val="0042316D"/>
    <w:rsid w:val="00472983"/>
    <w:rsid w:val="004A2566"/>
    <w:rsid w:val="005350B0"/>
    <w:rsid w:val="00597D69"/>
    <w:rsid w:val="005E14E9"/>
    <w:rsid w:val="00607C68"/>
    <w:rsid w:val="00617C3E"/>
    <w:rsid w:val="006256BA"/>
    <w:rsid w:val="00644839"/>
    <w:rsid w:val="006B4FC7"/>
    <w:rsid w:val="007632F6"/>
    <w:rsid w:val="007F39E8"/>
    <w:rsid w:val="00810F0E"/>
    <w:rsid w:val="00866B8C"/>
    <w:rsid w:val="00886034"/>
    <w:rsid w:val="008A11CA"/>
    <w:rsid w:val="008C0951"/>
    <w:rsid w:val="008D4386"/>
    <w:rsid w:val="009838D4"/>
    <w:rsid w:val="009D49A3"/>
    <w:rsid w:val="00A0082E"/>
    <w:rsid w:val="00A24F4D"/>
    <w:rsid w:val="00A251A2"/>
    <w:rsid w:val="00A65FB2"/>
    <w:rsid w:val="00A70BD7"/>
    <w:rsid w:val="00AE3A64"/>
    <w:rsid w:val="00B16D47"/>
    <w:rsid w:val="00B811FD"/>
    <w:rsid w:val="00B863C5"/>
    <w:rsid w:val="00BC415C"/>
    <w:rsid w:val="00C0264E"/>
    <w:rsid w:val="00C0454B"/>
    <w:rsid w:val="00C5307F"/>
    <w:rsid w:val="00D12130"/>
    <w:rsid w:val="00D400BE"/>
    <w:rsid w:val="00D519F2"/>
    <w:rsid w:val="00D61A86"/>
    <w:rsid w:val="00DB3554"/>
    <w:rsid w:val="00DC085C"/>
    <w:rsid w:val="00DE78B6"/>
    <w:rsid w:val="00EC055B"/>
    <w:rsid w:val="00EF3205"/>
    <w:rsid w:val="00EF3649"/>
    <w:rsid w:val="00F01E39"/>
    <w:rsid w:val="00F0204F"/>
    <w:rsid w:val="00F0579E"/>
    <w:rsid w:val="00F30B8A"/>
    <w:rsid w:val="00F45BE9"/>
    <w:rsid w:val="00FF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AA699"/>
  <w15:chartTrackingRefBased/>
  <w15:docId w15:val="{678A8E1E-2758-47A2-9A88-B64EF8DC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00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0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0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0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0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0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0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0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0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0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0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0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0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0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0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0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0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0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0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0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0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0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0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0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0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0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00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00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0B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4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1E3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E3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00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82E"/>
  </w:style>
  <w:style w:type="paragraph" w:styleId="Footer">
    <w:name w:val="footer"/>
    <w:basedOn w:val="Normal"/>
    <w:link w:val="FooterChar"/>
    <w:uiPriority w:val="99"/>
    <w:unhideWhenUsed/>
    <w:rsid w:val="00A00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82E"/>
  </w:style>
  <w:style w:type="character" w:styleId="FollowedHyperlink">
    <w:name w:val="FollowedHyperlink"/>
    <w:basedOn w:val="DefaultParagraphFont"/>
    <w:uiPriority w:val="99"/>
    <w:semiHidden/>
    <w:unhideWhenUsed/>
    <w:rsid w:val="0003600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ordwall.net/resource/11214547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ordwall.net/resource/111727668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Miriam</dc:creator>
  <cp:keywords/>
  <dc:description/>
  <cp:lastModifiedBy>Fern Levitt</cp:lastModifiedBy>
  <cp:revision>2</cp:revision>
  <dcterms:created xsi:type="dcterms:W3CDTF">2026-04-28T13:36:00Z</dcterms:created>
  <dcterms:modified xsi:type="dcterms:W3CDTF">2026-04-28T13:36:00Z</dcterms:modified>
</cp:coreProperties>
</file>